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8E" w:rsidRPr="003E68FD" w:rsidRDefault="00941E8E" w:rsidP="007A1A3B">
      <w:pPr>
        <w:pStyle w:val="Heading1"/>
        <w:jc w:val="center"/>
        <w:rPr>
          <w:rFonts w:ascii="TH SarabunPSK" w:hAnsi="TH SarabunPSK" w:cs="TH SarabunPSK"/>
          <w:sz w:val="36"/>
          <w:szCs w:val="36"/>
          <w:cs/>
        </w:rPr>
      </w:pPr>
      <w:r w:rsidRPr="003E68FD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A920E2" w:rsidRDefault="00F013D8" w:rsidP="007A1A3B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3E68FD">
        <w:rPr>
          <w:rFonts w:ascii="TH SarabunPSK" w:hAnsi="TH SarabunPSK" w:cs="TH SarabunPSK"/>
          <w:sz w:val="36"/>
          <w:szCs w:val="36"/>
          <w:cs/>
        </w:rPr>
        <w:t>เอกสารชี้แจงผู้เข้าร่วมการวิจัย</w:t>
      </w:r>
      <w:r w:rsidR="003E68FD">
        <w:rPr>
          <w:rFonts w:ascii="TH SarabunPSK" w:hAnsi="TH SarabunPSK" w:cs="TH SarabunPSK"/>
          <w:sz w:val="36"/>
          <w:szCs w:val="36"/>
        </w:rPr>
        <w:t>/</w:t>
      </w:r>
      <w:r w:rsidR="003E68FD">
        <w:rPr>
          <w:rFonts w:ascii="TH SarabunPSK" w:hAnsi="TH SarabunPSK" w:cs="TH SarabunPSK" w:hint="cs"/>
          <w:sz w:val="36"/>
          <w:szCs w:val="36"/>
          <w:cs/>
        </w:rPr>
        <w:t>อาสาสมัคร</w:t>
      </w:r>
      <w:r w:rsidRPr="003E68FD">
        <w:rPr>
          <w:rFonts w:ascii="TH SarabunPSK" w:hAnsi="TH SarabunPSK" w:cs="TH SarabunPSK"/>
          <w:sz w:val="36"/>
          <w:szCs w:val="36"/>
          <w:cs/>
        </w:rPr>
        <w:t xml:space="preserve"> (สำหรับการ</w:t>
      </w:r>
      <w:r w:rsidRPr="003E68FD">
        <w:rPr>
          <w:rFonts w:ascii="TH SarabunPSK" w:hAnsi="TH SarabunPSK" w:cs="TH SarabunPSK" w:hint="cs"/>
          <w:sz w:val="36"/>
          <w:szCs w:val="36"/>
          <w:cs/>
        </w:rPr>
        <w:t>สังเกต</w:t>
      </w:r>
      <w:r w:rsidRPr="003E68FD">
        <w:rPr>
          <w:rFonts w:ascii="TH SarabunPSK" w:hAnsi="TH SarabunPSK" w:cs="TH SarabunPSK"/>
          <w:sz w:val="36"/>
          <w:szCs w:val="36"/>
          <w:cs/>
        </w:rPr>
        <w:t>)</w:t>
      </w:r>
    </w:p>
    <w:p w:rsidR="003E68FD" w:rsidRPr="003E68FD" w:rsidRDefault="003E68FD" w:rsidP="003E68FD">
      <w:pPr>
        <w:rPr>
          <w:cs/>
        </w:rPr>
      </w:pPr>
    </w:p>
    <w:p w:rsidR="007749B3" w:rsidRPr="003E68FD" w:rsidRDefault="004A7A46" w:rsidP="007A0A27">
      <w:pPr>
        <w:jc w:val="thaiDistribute"/>
        <w:rPr>
          <w:rFonts w:ascii="TH SarabunPSK" w:hAnsi="TH SarabunPSK" w:cs="TH SarabunPSK"/>
          <w:i/>
          <w:iCs/>
          <w:sz w:val="36"/>
          <w:szCs w:val="36"/>
        </w:rPr>
      </w:pPr>
      <w:r w:rsidRPr="003E68F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3E68FD" w:rsidTr="003E68FD">
        <w:tc>
          <w:tcPr>
            <w:tcW w:w="9074" w:type="dxa"/>
          </w:tcPr>
          <w:p w:rsidR="003E68FD" w:rsidRDefault="003E68FD" w:rsidP="003E68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                                               </w:t>
            </w:r>
            <w:r w:rsidRPr="003E68FD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 xml:space="preserve">  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</w:tr>
      <w:tr w:rsidR="003E68FD" w:rsidTr="003E68FD">
        <w:tc>
          <w:tcPr>
            <w:tcW w:w="9074" w:type="dxa"/>
          </w:tcPr>
          <w:p w:rsidR="003E68FD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</w:t>
            </w:r>
            <w:r w:rsidR="007A0A2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าชีววิทยา คณะวิทยาศาสตร์และศิลปศ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โดยมีวัตถุประสงค์ของการวิจัย</w:t>
            </w:r>
            <w:r w:rsidR="00CE19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(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ระบุเป็นข้อๆ ได้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Pr="00941E8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………………………………………………………………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941E8E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CE190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941E8E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ระบุประโยชน์ที่คาดว่าจะได้รับ หากไม่ใช่ประโยชน์โดยตรงต่ออาสาสมัครให้ระบุ</w:t>
            </w:r>
            <w:r w:rsidR="007A0A2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ว่า</w:t>
            </w:r>
            <w:r w:rsidR="007A0A27" w:rsidRPr="007A0A2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“</w:t>
            </w:r>
            <w:r w:rsidR="007A0A27" w:rsidRPr="007A0A27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="007A0A27"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CE190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="007A0A27"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(สถาบัน/วิชาการ/ส่วนร่วม/ชุมชนเป็นต้น)</w:t>
            </w:r>
            <w:r w:rsidR="00CE1900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941E8E">
              <w:rPr>
                <w:rFonts w:ascii="TH SarabunPSK" w:eastAsia="Calibri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3E68FD" w:rsidRPr="00941E8E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หากท่านตัดสินใจเข้าร่วมการวิจัยแล้ว ผู้วิจัยจะ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ขอสังเกต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</w:t>
            </w:r>
            <w:r w:rsid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.....................(ระบุสิ่งที่จะสั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งเกต)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เป็นเวลา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7A0A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41E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/ชั่วโมง ที่...</w:t>
            </w:r>
            <w:r w:rsidR="007A0A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(ระบุสถานที่และช่วงเวลาในการสังเกต</w:t>
            </w:r>
            <w:r w:rsidRPr="00941E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3E68FD" w:rsidRPr="00941E8E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ในการสังเกต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ผู้วิจัยจะขออนุญาต</w:t>
            </w:r>
            <w:r w:rsidRPr="00941E8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บันทึกเสียง ถ่ายภาพ และบันทึกวิดีทัศน์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ขอให้ผู้วิจัยระบุการบันทึกข้อมูลที่สอดคล้องกับงานวิจัยของผู้วิจัย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941E8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และจะดำเนินการทำลายข้อมูลภายหลังเสร็จสิ้นการวิจัย</w:t>
            </w:r>
            <w:r w:rsidRPr="00941E8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</w:t>
            </w:r>
          </w:p>
          <w:p w:rsidR="003E68FD" w:rsidRPr="00941E8E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</w:t>
            </w:r>
            <w:r w:rsid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...............................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..</w:t>
            </w:r>
            <w:r w:rsidR="00CE190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ใช้ข้อความที่เกี่ยวข้องกับงานวิจัย เช่น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การปฏิบัติงานของท่านแต่ประการใด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  /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ไม่มีผลต่อการรักษาพยาบาลอันพึงได้รับในปัจจุบันและอนาคต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(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ในกรณีที่เป็นผู้ป่วย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),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ไม่มีผลกระทบต่อการเรียนของท่าน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(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ในกรณีที่เป็นนักศึกษา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/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นักเรียน</w:t>
            </w:r>
            <w:r w:rsidR="00CE190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)</w:t>
            </w:r>
            <w:r w:rsidR="00CE190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3E68FD" w:rsidRPr="00941E8E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3E68FD" w:rsidRPr="00941E8E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การวิจัยครั้งนี้ท่านจะไม่ได้รับค่าตอบแทนและไม่เสียค่าใช้จ่ายใดๆ ทั้งสิ้น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Pr="007A0A2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3E68FD" w:rsidRPr="00941E8E" w:rsidRDefault="003E68FD" w:rsidP="007A0A27">
            <w:pPr>
              <w:ind w:firstLine="70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หากท่านมีข้อสงสัยเกี่ยวกับงานวิจัย โปรดติดต่อได้ที่</w:t>
            </w:r>
            <w:r w:rsidRPr="00941E8E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941E8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941E8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3E68FD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หากท่านได้รับการปฏิบัติไม่ตรงตามที่ระบุไว้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สิทธิของท่านขณะเข้าร่วมการวิจัยนี้ 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สถาบันวิจัยและพัฒนา มหาวิทยาลัยเทคโนโลยีราชมงคลอีสาน 744 ถ.สุรนารายณ์ </w:t>
            </w:r>
            <w:r w:rsidR="002548C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ต.ในเมือง อ.เมือง จ.นครราชสีมา </w:t>
            </w:r>
            <w:bookmarkStart w:id="0" w:name="_GoBack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4423 3000 </w:t>
            </w:r>
            <w:r w:rsidR="00254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2555</w:t>
            </w:r>
            <w:r w:rsidR="00777D3F">
              <w:rPr>
                <w:rFonts w:ascii="TH SarabunPSK" w:hAnsi="TH SarabunPSK" w:cs="TH SarabunPSK" w:hint="cs"/>
                <w:sz w:val="32"/>
                <w:szCs w:val="32"/>
                <w:cs/>
              </w:rPr>
              <w:t>, โทรศัพท์เคลื่อนที่</w:t>
            </w:r>
            <w:r w:rsidR="00254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8C8"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 w:rsidR="00254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8C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2548C8" w:rsidRPr="002548C8">
              <w:rPr>
                <w:rFonts w:ascii="TH SarabunPSK" w:hAnsi="TH SarabunPSK" w:cs="TH SarabunPSK"/>
                <w:sz w:val="32"/>
                <w:szCs w:val="32"/>
                <w:cs/>
              </w:rPr>
              <w:t>610</w:t>
            </w:r>
            <w:r w:rsidR="00254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48C8" w:rsidRPr="002548C8">
              <w:rPr>
                <w:rFonts w:ascii="TH SarabunPSK" w:hAnsi="TH SarabunPSK" w:cs="TH SarabunPSK"/>
                <w:sz w:val="32"/>
                <w:szCs w:val="32"/>
                <w:cs/>
              </w:rPr>
              <w:t>7807</w:t>
            </w:r>
            <w:r w:rsidR="002548C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</w:t>
            </w:r>
            <w:r w:rsidR="00254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2548C8" w:rsidRPr="002548C8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bookmarkEnd w:id="0"/>
          <w:p w:rsidR="003E68FD" w:rsidRPr="00777D3F" w:rsidRDefault="003E68FD" w:rsidP="003E68FD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68FD" w:rsidRDefault="003E68FD" w:rsidP="003E68FD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68FD" w:rsidRDefault="003E68FD" w:rsidP="003E68FD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3E68FD" w:rsidRDefault="003E68FD" w:rsidP="003E68FD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E68FD" w:rsidRDefault="003E68FD" w:rsidP="003E68FD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E68FD" w:rsidRDefault="003E68FD" w:rsidP="003E68FD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3E68FD" w:rsidRPr="003E68FD" w:rsidRDefault="003E68FD" w:rsidP="003E68FD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3E68FD" w:rsidRDefault="003E68FD" w:rsidP="003E68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9B3" w:rsidRPr="00941E8E" w:rsidRDefault="007749B3" w:rsidP="003E68FD">
      <w:pPr>
        <w:rPr>
          <w:rFonts w:ascii="TH SarabunPSK" w:hAnsi="TH SarabunPSK" w:cs="TH SarabunPSK"/>
          <w:sz w:val="32"/>
          <w:szCs w:val="32"/>
          <w:cs/>
        </w:rPr>
      </w:pPr>
    </w:p>
    <w:p w:rsidR="00A920E2" w:rsidRPr="00941E8E" w:rsidRDefault="00A920E2" w:rsidP="0099765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69BA" w:rsidRPr="00941E8E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RPr="00941E8E" w:rsidSect="003E68FD">
      <w:headerReference w:type="default" r:id="rId6"/>
      <w:footerReference w:type="default" r:id="rId7"/>
      <w:pgSz w:w="11906" w:h="16838" w:code="9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20" w:rsidRDefault="00A06620" w:rsidP="003E68FD">
      <w:r>
        <w:separator/>
      </w:r>
    </w:p>
  </w:endnote>
  <w:endnote w:type="continuationSeparator" w:id="0">
    <w:p w:rsidR="00A06620" w:rsidRDefault="00A06620" w:rsidP="003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FD" w:rsidRPr="009948B5" w:rsidRDefault="003E68FD" w:rsidP="009948B5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3E68FD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</w:t>
    </w:r>
    <w:r>
      <w:rPr>
        <w:rFonts w:ascii="TH SarabunPSK" w:hAnsi="TH SarabunPSK" w:cs="TH SarabunPSK"/>
        <w:b/>
        <w:bCs/>
        <w:color w:val="FF0000"/>
        <w:sz w:val="32"/>
        <w:szCs w:val="32"/>
      </w:rPr>
      <w:t xml:space="preserve"> </w:t>
    </w:r>
    <w:r w:rsidRPr="003E68FD">
      <w:rPr>
        <w:rFonts w:ascii="TH SarabunPSK" w:hAnsi="TH SarabunPSK" w:cs="TH SarabunPSK"/>
        <w:b/>
        <w:bCs/>
        <w:color w:val="FF0000"/>
        <w:sz w:val="32"/>
        <w:szCs w:val="32"/>
        <w:cs/>
      </w:rPr>
      <w:t>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20" w:rsidRDefault="00A06620" w:rsidP="003E68FD">
      <w:r>
        <w:separator/>
      </w:r>
    </w:p>
  </w:footnote>
  <w:footnote w:type="continuationSeparator" w:id="0">
    <w:p w:rsidR="00A06620" w:rsidRDefault="00A06620" w:rsidP="003E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C8" w:rsidRPr="002548C8" w:rsidRDefault="002548C8" w:rsidP="002548C8">
    <w:pPr>
      <w:pStyle w:val="Header"/>
      <w:jc w:val="right"/>
      <w:rPr>
        <w:sz w:val="24"/>
        <w:szCs w:val="32"/>
      </w:rPr>
    </w:pPr>
    <w:r w:rsidRPr="002548C8">
      <w:rPr>
        <w:rFonts w:ascii="TH SarabunPSK" w:hAnsi="TH SarabunPSK" w:cs="TH SarabunPSK"/>
        <w:szCs w:val="28"/>
        <w:cs/>
      </w:rPr>
      <w:t xml:space="preserve">หน้าที่ </w:t>
    </w:r>
    <w:r w:rsidRPr="002548C8">
      <w:rPr>
        <w:rFonts w:ascii="TH SarabunPSK" w:hAnsi="TH SarabunPSK" w:cs="TH SarabunPSK"/>
        <w:szCs w:val="28"/>
        <w:cs/>
      </w:rPr>
      <w:fldChar w:fldCharType="begin"/>
    </w:r>
    <w:r w:rsidRPr="002548C8">
      <w:rPr>
        <w:rFonts w:ascii="TH SarabunPSK" w:hAnsi="TH SarabunPSK" w:cs="TH SarabunPSK"/>
        <w:szCs w:val="28"/>
      </w:rPr>
      <w:instrText xml:space="preserve"> PAGE  \* Arabic  \* MERGEFORMAT </w:instrText>
    </w:r>
    <w:r w:rsidRPr="002548C8">
      <w:rPr>
        <w:rFonts w:ascii="TH SarabunPSK" w:hAnsi="TH SarabunPSK" w:cs="TH SarabunPSK"/>
        <w:szCs w:val="28"/>
        <w:cs/>
      </w:rPr>
      <w:fldChar w:fldCharType="separate"/>
    </w:r>
    <w:r w:rsidR="00777D3F">
      <w:rPr>
        <w:rFonts w:ascii="TH SarabunPSK" w:hAnsi="TH SarabunPSK" w:cs="TH SarabunPSK"/>
        <w:noProof/>
        <w:szCs w:val="28"/>
      </w:rPr>
      <w:t>2</w:t>
    </w:r>
    <w:r w:rsidRPr="002548C8">
      <w:rPr>
        <w:rFonts w:ascii="TH SarabunPSK" w:hAnsi="TH SarabunPSK" w:cs="TH SarabunPSK"/>
        <w:szCs w:val="28"/>
        <w:cs/>
      </w:rPr>
      <w:fldChar w:fldCharType="end"/>
    </w:r>
    <w:r w:rsidRPr="002548C8">
      <w:rPr>
        <w:rFonts w:ascii="TH SarabunPSK" w:hAnsi="TH SarabunPSK" w:cs="TH SarabunPSK"/>
        <w:szCs w:val="28"/>
        <w:cs/>
      </w:rPr>
      <w:t xml:space="preserve"> ของ </w:t>
    </w:r>
    <w:r w:rsidRPr="002548C8">
      <w:rPr>
        <w:rFonts w:ascii="TH SarabunPSK" w:hAnsi="TH SarabunPSK" w:cs="TH SarabunPSK"/>
        <w:szCs w:val="28"/>
        <w:cs/>
      </w:rPr>
      <w:fldChar w:fldCharType="begin"/>
    </w:r>
    <w:r w:rsidRPr="002548C8">
      <w:rPr>
        <w:rFonts w:ascii="TH SarabunPSK" w:hAnsi="TH SarabunPSK" w:cs="TH SarabunPSK"/>
        <w:szCs w:val="28"/>
      </w:rPr>
      <w:instrText xml:space="preserve"> NUMPAGES  \* Arabic  \* MERGEFORMAT </w:instrText>
    </w:r>
    <w:r w:rsidRPr="002548C8">
      <w:rPr>
        <w:rFonts w:ascii="TH SarabunPSK" w:hAnsi="TH SarabunPSK" w:cs="TH SarabunPSK"/>
        <w:szCs w:val="28"/>
        <w:cs/>
      </w:rPr>
      <w:fldChar w:fldCharType="separate"/>
    </w:r>
    <w:r w:rsidR="00777D3F">
      <w:rPr>
        <w:rFonts w:ascii="TH SarabunPSK" w:hAnsi="TH SarabunPSK" w:cs="TH SarabunPSK"/>
        <w:noProof/>
        <w:szCs w:val="28"/>
      </w:rPr>
      <w:t>2</w:t>
    </w:r>
    <w:r w:rsidRPr="002548C8">
      <w:rPr>
        <w:rFonts w:ascii="TH SarabunPSK" w:hAnsi="TH SarabunPSK" w:cs="TH SarabunPSK"/>
        <w:szCs w:val="28"/>
        <w:cs/>
      </w:rPr>
      <w:fldChar w:fldCharType="end"/>
    </w:r>
    <w:r w:rsidRPr="002548C8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A6899"/>
    <w:rsid w:val="000D0F5B"/>
    <w:rsid w:val="00155CDC"/>
    <w:rsid w:val="001979E2"/>
    <w:rsid w:val="00204102"/>
    <w:rsid w:val="00215785"/>
    <w:rsid w:val="002369BA"/>
    <w:rsid w:val="002548C8"/>
    <w:rsid w:val="002C6481"/>
    <w:rsid w:val="003E68FD"/>
    <w:rsid w:val="00485CA1"/>
    <w:rsid w:val="004A7A46"/>
    <w:rsid w:val="004B5B47"/>
    <w:rsid w:val="004E50A5"/>
    <w:rsid w:val="004E6634"/>
    <w:rsid w:val="00504E2C"/>
    <w:rsid w:val="00514F3B"/>
    <w:rsid w:val="00573CAF"/>
    <w:rsid w:val="005B49C1"/>
    <w:rsid w:val="005D055B"/>
    <w:rsid w:val="00612B59"/>
    <w:rsid w:val="00614983"/>
    <w:rsid w:val="00676A15"/>
    <w:rsid w:val="006829AF"/>
    <w:rsid w:val="006F79A1"/>
    <w:rsid w:val="0070699B"/>
    <w:rsid w:val="007749B3"/>
    <w:rsid w:val="00777D3F"/>
    <w:rsid w:val="007A0A27"/>
    <w:rsid w:val="007A1A3B"/>
    <w:rsid w:val="007D368B"/>
    <w:rsid w:val="008013E9"/>
    <w:rsid w:val="00883D23"/>
    <w:rsid w:val="008E6037"/>
    <w:rsid w:val="009250B1"/>
    <w:rsid w:val="009332AB"/>
    <w:rsid w:val="00941E8E"/>
    <w:rsid w:val="009850DF"/>
    <w:rsid w:val="009948B5"/>
    <w:rsid w:val="0099765A"/>
    <w:rsid w:val="00A05CD7"/>
    <w:rsid w:val="00A06620"/>
    <w:rsid w:val="00A33662"/>
    <w:rsid w:val="00A77118"/>
    <w:rsid w:val="00A920E2"/>
    <w:rsid w:val="00AE1C23"/>
    <w:rsid w:val="00B5304D"/>
    <w:rsid w:val="00C11938"/>
    <w:rsid w:val="00CC17B9"/>
    <w:rsid w:val="00CE1900"/>
    <w:rsid w:val="00D03F72"/>
    <w:rsid w:val="00D14A64"/>
    <w:rsid w:val="00D165EF"/>
    <w:rsid w:val="00D32FC9"/>
    <w:rsid w:val="00D5480D"/>
    <w:rsid w:val="00D93D90"/>
    <w:rsid w:val="00DA280D"/>
    <w:rsid w:val="00DF0033"/>
    <w:rsid w:val="00DF76A4"/>
    <w:rsid w:val="00E319E2"/>
    <w:rsid w:val="00E32CF0"/>
    <w:rsid w:val="00E97809"/>
    <w:rsid w:val="00EA43EE"/>
    <w:rsid w:val="00F013D8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3E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8F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68F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E68F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E68F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10</cp:revision>
  <dcterms:created xsi:type="dcterms:W3CDTF">2020-03-12T01:19:00Z</dcterms:created>
  <dcterms:modified xsi:type="dcterms:W3CDTF">2020-03-20T06:16:00Z</dcterms:modified>
</cp:coreProperties>
</file>